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EF" w:rsidRPr="00777FAA" w:rsidRDefault="004456EF" w:rsidP="004456E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</w:rPr>
      </w:pPr>
    </w:p>
    <w:p w:rsidR="00B56B83" w:rsidRDefault="00B56B83" w:rsidP="0031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B83" w:rsidRPr="00777FAA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B83" w:rsidRPr="00777FAA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777FA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77FAA">
        <w:rPr>
          <w:rFonts w:ascii="Times New Roman" w:hAnsi="Times New Roman" w:cs="Times New Roman"/>
          <w:sz w:val="28"/>
          <w:szCs w:val="28"/>
        </w:rPr>
        <w:t xml:space="preserve"> городского округа!</w:t>
      </w:r>
    </w:p>
    <w:p w:rsidR="00B56B83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FAA">
        <w:rPr>
          <w:rFonts w:ascii="Times New Roman" w:hAnsi="Times New Roman" w:cs="Times New Roman"/>
          <w:sz w:val="28"/>
          <w:szCs w:val="28"/>
        </w:rPr>
        <w:t>Придя на избирательные участки 8 сентября,</w:t>
      </w:r>
      <w:r>
        <w:rPr>
          <w:rFonts w:ascii="Times New Roman" w:hAnsi="Times New Roman" w:cs="Times New Roman"/>
          <w:sz w:val="28"/>
          <w:szCs w:val="28"/>
        </w:rPr>
        <w:t xml:space="preserve"> вы продемонстрировали свою ответственность и </w:t>
      </w:r>
      <w:r w:rsidRPr="00777FAA">
        <w:rPr>
          <w:rFonts w:ascii="Times New Roman" w:hAnsi="Times New Roman" w:cs="Times New Roman"/>
          <w:sz w:val="28"/>
          <w:szCs w:val="28"/>
        </w:rPr>
        <w:t>патриотизм. Благодарю вас за это.</w:t>
      </w:r>
    </w:p>
    <w:p w:rsidR="00B56B83" w:rsidRPr="00777FAA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  <w:shd w:val="clear" w:color="auto" w:fill="FFFFFF"/>
        </w:rPr>
        <w:t>Вне зав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исимости от того, за кого вы </w:t>
      </w:r>
      <w:r w:rsidRPr="0077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голосовали, вы совершили правильный гражданский поступок –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остались</w:t>
      </w:r>
      <w:r w:rsidRPr="0077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стороне, не отмалчивались, а проявили инициативу, приняли участие в жизни и развитии Оренбуржья.</w:t>
      </w:r>
    </w:p>
    <w:p w:rsidR="00B56B83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77FA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77FAA">
        <w:rPr>
          <w:rFonts w:ascii="Times New Roman" w:hAnsi="Times New Roman" w:cs="Times New Roman"/>
          <w:sz w:val="28"/>
          <w:szCs w:val="28"/>
        </w:rPr>
        <w:t xml:space="preserve"> городского округа выборы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</w:t>
      </w:r>
      <w:r w:rsidRPr="00777FAA">
        <w:rPr>
          <w:rFonts w:ascii="Times New Roman" w:hAnsi="Times New Roman" w:cs="Times New Roman"/>
          <w:sz w:val="28"/>
          <w:szCs w:val="28"/>
        </w:rPr>
        <w:t xml:space="preserve"> прошли спокойно и без нарушений. </w:t>
      </w:r>
      <w:r w:rsidRPr="00F91014">
        <w:rPr>
          <w:rFonts w:ascii="Times New Roman" w:hAnsi="Times New Roman" w:cs="Times New Roman"/>
          <w:sz w:val="28"/>
          <w:szCs w:val="28"/>
        </w:rPr>
        <w:t>Спасибо всем.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B83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EF">
        <w:rPr>
          <w:rFonts w:ascii="Times New Roman" w:hAnsi="Times New Roman" w:cs="Times New Roman"/>
          <w:sz w:val="28"/>
          <w:szCs w:val="28"/>
        </w:rPr>
        <w:t>Впереди у нас много</w:t>
      </w:r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Pr="004456E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6B83" w:rsidRPr="0032577C" w:rsidRDefault="00B56B83" w:rsidP="00B56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Кузьмин,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B56B83" w:rsidRPr="0032577C" w:rsidRDefault="00B56B83" w:rsidP="00445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6F6" w:rsidRDefault="006D26F6"/>
    <w:sectPr w:rsidR="006D26F6" w:rsidSect="0045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56EF"/>
    <w:rsid w:val="0031019D"/>
    <w:rsid w:val="004456EF"/>
    <w:rsid w:val="00455789"/>
    <w:rsid w:val="006D26F6"/>
    <w:rsid w:val="00B56B83"/>
    <w:rsid w:val="00D7790B"/>
    <w:rsid w:val="00F17D07"/>
    <w:rsid w:val="00F9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4</cp:revision>
  <cp:lastPrinted>2019-09-10T06:38:00Z</cp:lastPrinted>
  <dcterms:created xsi:type="dcterms:W3CDTF">2019-09-10T06:23:00Z</dcterms:created>
  <dcterms:modified xsi:type="dcterms:W3CDTF">2020-02-05T06:06:00Z</dcterms:modified>
</cp:coreProperties>
</file>